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3A98A" w14:textId="34986D6E" w:rsidR="0074688D" w:rsidRDefault="0074688D" w:rsidP="0059718D">
      <w:pPr>
        <w:ind w:left="9498"/>
        <w:jc w:val="center"/>
        <w:rPr>
          <w:lang w:val="uk-UA"/>
        </w:rPr>
      </w:pPr>
      <w:r>
        <w:rPr>
          <w:lang w:val="uk-UA"/>
        </w:rPr>
        <w:t>ДОДАТОК</w:t>
      </w:r>
      <w:r w:rsidR="005956CF">
        <w:rPr>
          <w:lang w:val="uk-UA"/>
        </w:rPr>
        <w:t xml:space="preserve"> </w:t>
      </w:r>
      <w:r w:rsidR="005D00BC">
        <w:rPr>
          <w:lang w:val="uk-UA"/>
        </w:rPr>
        <w:t>1</w:t>
      </w:r>
    </w:p>
    <w:p w14:paraId="32DE6A74" w14:textId="77777777" w:rsidR="0059718D" w:rsidRPr="0059718D" w:rsidRDefault="00534412" w:rsidP="0059718D">
      <w:pPr>
        <w:ind w:left="9912" w:firstLine="708"/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59718D" w:rsidRPr="0059718D">
        <w:rPr>
          <w:lang w:val="uk-UA"/>
        </w:rPr>
        <w:t xml:space="preserve">Програми « Розвиток </w:t>
      </w:r>
    </w:p>
    <w:p w14:paraId="19A6A016" w14:textId="77777777" w:rsidR="0059718D" w:rsidRPr="0059718D" w:rsidRDefault="0059718D" w:rsidP="0059718D">
      <w:pPr>
        <w:ind w:left="9204" w:firstLine="708"/>
        <w:rPr>
          <w:lang w:val="uk-UA"/>
        </w:rPr>
      </w:pPr>
      <w:r w:rsidRPr="0059718D">
        <w:rPr>
          <w:lang w:val="uk-UA"/>
        </w:rPr>
        <w:t xml:space="preserve">охорони здоров’я  Малинської  міської </w:t>
      </w:r>
    </w:p>
    <w:p w14:paraId="28582B75" w14:textId="308EC60E" w:rsidR="0059718D" w:rsidRPr="002A7F35" w:rsidRDefault="0059718D" w:rsidP="0059718D">
      <w:pPr>
        <w:ind w:left="9204" w:firstLine="708"/>
        <w:rPr>
          <w:sz w:val="28"/>
          <w:szCs w:val="28"/>
          <w:lang w:val="uk-UA"/>
        </w:rPr>
      </w:pPr>
      <w:r w:rsidRPr="0059718D">
        <w:rPr>
          <w:lang w:val="uk-UA"/>
        </w:rPr>
        <w:t>територіальної громади на 20</w:t>
      </w:r>
      <w:r w:rsidR="00FE7441">
        <w:rPr>
          <w:lang w:val="uk-UA"/>
        </w:rPr>
        <w:t>24</w:t>
      </w:r>
      <w:r w:rsidRPr="0059718D">
        <w:rPr>
          <w:lang w:val="uk-UA"/>
        </w:rPr>
        <w:t>-20</w:t>
      </w:r>
      <w:r w:rsidR="00FE7441">
        <w:rPr>
          <w:lang w:val="uk-UA"/>
        </w:rPr>
        <w:t>26</w:t>
      </w:r>
      <w:r w:rsidRPr="0059718D">
        <w:rPr>
          <w:lang w:val="uk-UA"/>
        </w:rPr>
        <w:t xml:space="preserve"> роки</w:t>
      </w:r>
      <w:r>
        <w:rPr>
          <w:lang w:val="uk-UA"/>
        </w:rPr>
        <w:t>»</w:t>
      </w:r>
    </w:p>
    <w:p w14:paraId="207E82DC" w14:textId="53D651F7" w:rsidR="0074688D" w:rsidRDefault="0074688D" w:rsidP="0059718D">
      <w:pPr>
        <w:ind w:left="9498"/>
        <w:jc w:val="both"/>
        <w:rPr>
          <w:b/>
          <w:lang w:val="uk-UA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410"/>
        <w:gridCol w:w="2127"/>
        <w:gridCol w:w="28"/>
        <w:gridCol w:w="2220"/>
        <w:gridCol w:w="20"/>
        <w:gridCol w:w="28"/>
        <w:gridCol w:w="709"/>
        <w:gridCol w:w="709"/>
        <w:gridCol w:w="680"/>
        <w:gridCol w:w="29"/>
        <w:gridCol w:w="2239"/>
      </w:tblGrid>
      <w:tr w:rsidR="00716244" w:rsidRPr="00687F8A" w14:paraId="36211438" w14:textId="77777777" w:rsidTr="00DB6D1F">
        <w:trPr>
          <w:trHeight w:val="34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687F8A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CA5" w14:textId="77777777" w:rsidR="00716244" w:rsidRPr="00687F8A" w:rsidRDefault="00716244" w:rsidP="0071624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Роки виконання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082285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716244" w:rsidRPr="00687F8A" w14:paraId="500417D1" w14:textId="77777777" w:rsidTr="00DB6D1F">
        <w:trPr>
          <w:trHeight w:val="195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72F" w14:textId="46DDDE88" w:rsidR="00716244" w:rsidRPr="007D66F6" w:rsidRDefault="00716244" w:rsidP="00AD4346">
            <w:pPr>
              <w:jc w:val="center"/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5A" w14:textId="756EDD4D" w:rsidR="00716244" w:rsidRPr="007D66F6" w:rsidRDefault="00716244" w:rsidP="0074688D">
            <w:pPr>
              <w:jc w:val="center"/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0F22" w14:textId="05EDCB46" w:rsidR="00716244" w:rsidRPr="007D66F6" w:rsidRDefault="00716244" w:rsidP="00AD4346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26</w:t>
            </w: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8BDA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4688D" w:rsidRPr="00687F8A" w14:paraId="51478294" w14:textId="77777777" w:rsidTr="00DB6D1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4CA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E5E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9CD9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E0B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74688D" w:rsidRPr="00687F8A" w14:paraId="44DB5F69" w14:textId="77777777" w:rsidTr="00DB6D1F">
        <w:trPr>
          <w:trHeight w:val="282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4726" w14:textId="5066806D" w:rsidR="0074688D" w:rsidRPr="00687F8A" w:rsidRDefault="00DE5C6E" w:rsidP="00A2776D">
            <w:pPr>
              <w:tabs>
                <w:tab w:val="left" w:pos="3501"/>
              </w:tabs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1. Утримання закладів охорони здоров</w:t>
            </w:r>
            <w:r w:rsidR="009A5EA0" w:rsidRPr="00687F8A">
              <w:rPr>
                <w:b/>
                <w:sz w:val="28"/>
                <w:szCs w:val="28"/>
              </w:rPr>
              <w:t>’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>я  громади</w:t>
            </w:r>
          </w:p>
        </w:tc>
      </w:tr>
      <w:tr w:rsidR="0074688D" w:rsidRPr="00687F8A" w14:paraId="07D8BE1F" w14:textId="77777777" w:rsidTr="00DB6D1F">
        <w:trPr>
          <w:trHeight w:val="84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A0BD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32067C8C" w14:textId="36169490" w:rsidR="0074688D" w:rsidRPr="00DB6D1F" w:rsidRDefault="005D00BC" w:rsidP="00A277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DC94" w14:textId="34741FA4" w:rsidR="0074688D" w:rsidRPr="00687F8A" w:rsidRDefault="009A5EA0" w:rsidP="00776EE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</w:t>
            </w:r>
            <w:r w:rsidR="00776EE2" w:rsidRPr="00687F8A">
              <w:rPr>
                <w:sz w:val="28"/>
                <w:szCs w:val="28"/>
                <w:lang w:val="uk-UA"/>
              </w:rPr>
              <w:t xml:space="preserve">поточних </w:t>
            </w:r>
            <w:r w:rsidRPr="00687F8A">
              <w:rPr>
                <w:sz w:val="28"/>
                <w:szCs w:val="28"/>
                <w:lang w:val="uk-UA"/>
              </w:rPr>
              <w:t>видатків міських ЗОЗ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EBD1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BD9606E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DD" w14:textId="02505AAB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213C" w14:textId="0E9BED23" w:rsidR="0074688D" w:rsidRPr="00687F8A" w:rsidRDefault="00AE5F85" w:rsidP="00FE7441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В межах </w:t>
            </w:r>
            <w:r w:rsidR="00716244" w:rsidRPr="00687F8A">
              <w:rPr>
                <w:sz w:val="28"/>
                <w:szCs w:val="28"/>
                <w:lang w:val="uk-UA"/>
              </w:rPr>
              <w:t>фінансо</w:t>
            </w:r>
            <w:r w:rsidRPr="00687F8A">
              <w:rPr>
                <w:sz w:val="28"/>
                <w:szCs w:val="28"/>
                <w:lang w:val="uk-UA"/>
              </w:rPr>
              <w:t xml:space="preserve">вих </w:t>
            </w:r>
            <w:r w:rsidR="002E55AC" w:rsidRPr="00687F8A">
              <w:rPr>
                <w:sz w:val="28"/>
                <w:szCs w:val="28"/>
                <w:lang w:val="uk-UA"/>
              </w:rPr>
              <w:t>можливостей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B251" w14:textId="64A3E4B9" w:rsidR="0074688D" w:rsidRPr="00687F8A" w:rsidRDefault="00687F8A" w:rsidP="00776E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9A5EA0" w:rsidRPr="00687F8A">
              <w:rPr>
                <w:sz w:val="28"/>
                <w:szCs w:val="28"/>
                <w:lang w:val="uk-UA"/>
              </w:rPr>
              <w:t>них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видатків </w:t>
            </w:r>
            <w:r w:rsidR="009A5EA0" w:rsidRPr="00687F8A">
              <w:rPr>
                <w:sz w:val="28"/>
                <w:szCs w:val="28"/>
                <w:lang w:val="uk-UA"/>
              </w:rPr>
              <w:t>ЗОЗ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за потреби.</w:t>
            </w:r>
          </w:p>
        </w:tc>
      </w:tr>
      <w:tr w:rsidR="0074688D" w:rsidRPr="00687F8A" w14:paraId="740D3DEA" w14:textId="77777777" w:rsidTr="00DB6D1F">
        <w:trPr>
          <w:trHeight w:val="330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65EF" w14:textId="5D4AE0EA" w:rsidR="0074688D" w:rsidRPr="00687F8A" w:rsidRDefault="00A5726A" w:rsidP="00A5726A">
            <w:pPr>
              <w:tabs>
                <w:tab w:val="left" w:pos="3687"/>
                <w:tab w:val="left" w:pos="389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74688D" w:rsidRPr="00687F8A" w14:paraId="6835AA6A" w14:textId="77777777" w:rsidTr="00DB6D1F">
        <w:trPr>
          <w:trHeight w:val="55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FDBA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>Малинської міської ради (далі – КНП «Малинська міська лікарня» Малинської міської ради);</w:t>
            </w:r>
          </w:p>
          <w:p w14:paraId="71D5554A" w14:textId="2C582876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F6E3" w14:textId="20FE8DBF" w:rsidR="0074688D" w:rsidRPr="00687F8A" w:rsidRDefault="0074688D" w:rsidP="0074688D">
            <w:pPr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Придбання п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редметів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="00687F8A">
              <w:rPr>
                <w:rStyle w:val="rvts0"/>
                <w:sz w:val="28"/>
                <w:szCs w:val="28"/>
              </w:rPr>
              <w:t>ма</w:t>
            </w:r>
            <w:r w:rsidRPr="00687F8A">
              <w:rPr>
                <w:rStyle w:val="rvts0"/>
                <w:sz w:val="28"/>
                <w:szCs w:val="28"/>
              </w:rPr>
              <w:t>теріалів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lastRenderedPageBreak/>
              <w:t>обладнання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 та 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інвентар</w:t>
            </w:r>
            <w:proofErr w:type="spellEnd"/>
            <w:r w:rsidRPr="00687F8A">
              <w:rPr>
                <w:rStyle w:val="rvts0"/>
                <w:sz w:val="28"/>
                <w:szCs w:val="28"/>
                <w:lang w:val="uk-UA"/>
              </w:rPr>
              <w:t>ю.</w:t>
            </w:r>
          </w:p>
          <w:p w14:paraId="514D37CF" w14:textId="6090984D" w:rsidR="00AD4346" w:rsidRPr="00687F8A" w:rsidRDefault="00AD434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94FE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1A62D5C5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723E" w14:textId="6F2D2FCF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Кошти місцевих бюджетів, кошти підприємств, </w:t>
            </w:r>
            <w:r w:rsidRPr="00687F8A">
              <w:rPr>
                <w:sz w:val="28"/>
                <w:szCs w:val="28"/>
                <w:lang w:val="uk-UA"/>
              </w:rPr>
              <w:lastRenderedPageBreak/>
              <w:t>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E4B9" w14:textId="77777777" w:rsidR="007D66F6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В межах фінансових </w:t>
            </w:r>
          </w:p>
          <w:p w14:paraId="2D3262D5" w14:textId="7DF55E33" w:rsidR="0074688D" w:rsidRPr="00687F8A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D84B" w14:textId="77777777" w:rsidR="0074688D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4A36ED" w:rsidRPr="00687F8A">
              <w:rPr>
                <w:sz w:val="28"/>
                <w:szCs w:val="28"/>
                <w:lang w:val="uk-UA"/>
              </w:rPr>
              <w:t xml:space="preserve">них видатків для </w:t>
            </w:r>
            <w:r w:rsidR="004A36ED" w:rsidRPr="00687F8A">
              <w:rPr>
                <w:sz w:val="28"/>
                <w:szCs w:val="28"/>
                <w:lang w:val="uk-UA"/>
              </w:rPr>
              <w:lastRenderedPageBreak/>
              <w:t>функціонування ЗОЗ.</w:t>
            </w:r>
          </w:p>
          <w:p w14:paraId="32158233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E30A6E8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7FFDF4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83E543A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A322610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5EEB55C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1064299" w14:textId="0B20303F" w:rsidR="007D66F6" w:rsidRPr="00687F8A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5B657558" w14:textId="77777777" w:rsidTr="00DB6D1F">
        <w:trPr>
          <w:trHeight w:val="245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93F" w14:textId="00328463" w:rsidR="0074688D" w:rsidRPr="00687F8A" w:rsidRDefault="00DE5C6E" w:rsidP="00A5726A">
            <w:pPr>
              <w:tabs>
                <w:tab w:val="left" w:pos="3399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3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господарського утримання закладів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охорони здоров’я громади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1B8C73E2" w14:textId="77777777" w:rsidTr="00DB6D1F">
        <w:trPr>
          <w:trHeight w:val="288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9B71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241B3971" w14:textId="1FAA230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7439" w14:textId="77777777" w:rsidR="0074688D" w:rsidRPr="00687F8A" w:rsidRDefault="00776EE2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Здійснення</w:t>
            </w:r>
            <w:r w:rsidR="0074688D" w:rsidRPr="00687F8A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2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B870" w14:textId="139823F9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EA8D47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8B2962F" w14:textId="3DEC6865" w:rsidR="00687F8A" w:rsidRPr="00687F8A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4B3C" w14:textId="083EE8BB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FA9" w14:textId="6943E4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65B399E6" w14:textId="77777777" w:rsidR="0074688D" w:rsidRPr="00687F8A" w:rsidRDefault="0074688D" w:rsidP="002C35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EEC9" w14:textId="3247A6F5" w:rsidR="0074688D" w:rsidRPr="00687F8A" w:rsidRDefault="00AB5868" w:rsidP="00AB5868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Д</w:t>
            </w:r>
            <w:r w:rsidR="00900121">
              <w:rPr>
                <w:sz w:val="28"/>
                <w:szCs w:val="28"/>
                <w:lang w:val="uk-UA"/>
              </w:rPr>
              <w:t>одаткові кошти на утримання зак</w:t>
            </w:r>
            <w:r w:rsidRPr="00687F8A">
              <w:rPr>
                <w:sz w:val="28"/>
                <w:szCs w:val="28"/>
                <w:lang w:val="uk-UA"/>
              </w:rPr>
              <w:t>ладів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4DB2413D" w14:textId="77777777" w:rsidTr="00DB6D1F">
        <w:trPr>
          <w:trHeight w:val="115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56E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BA49" w14:textId="2A4B9FBF" w:rsidR="0074688D" w:rsidRPr="00687F8A" w:rsidRDefault="0074688D" w:rsidP="00716244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придбання </w:t>
            </w:r>
            <w:r w:rsidR="000F1249">
              <w:rPr>
                <w:sz w:val="28"/>
                <w:szCs w:val="28"/>
                <w:lang w:val="uk-UA"/>
              </w:rPr>
              <w:t>медикамент</w:t>
            </w:r>
            <w:r w:rsidR="000F1249" w:rsidRPr="00687F8A">
              <w:rPr>
                <w:sz w:val="28"/>
                <w:szCs w:val="28"/>
                <w:lang w:val="uk-UA"/>
              </w:rPr>
              <w:t>ів</w:t>
            </w:r>
            <w:r w:rsidRPr="00687F8A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перев</w:t>
            </w:r>
            <w:proofErr w:type="spellEnd"/>
            <w:r w:rsidRPr="00687F8A">
              <w:rPr>
                <w:sz w:val="28"/>
                <w:szCs w:val="28"/>
              </w:rPr>
              <w:t>’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язувальних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B5868" w:rsidRPr="00687F8A">
              <w:rPr>
                <w:sz w:val="28"/>
                <w:szCs w:val="28"/>
                <w:lang w:val="uk-UA"/>
              </w:rPr>
              <w:t>ма</w:t>
            </w:r>
            <w:r w:rsidRPr="00687F8A">
              <w:rPr>
                <w:sz w:val="28"/>
                <w:szCs w:val="28"/>
                <w:lang w:val="uk-UA"/>
              </w:rPr>
              <w:t>теріалів;</w:t>
            </w:r>
          </w:p>
          <w:p w14:paraId="22D4437C" w14:textId="09691F26" w:rsidR="0074688D" w:rsidRPr="00687F8A" w:rsidRDefault="00716244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оплати послуг (крім кому</w:t>
            </w:r>
            <w:r w:rsidR="0074688D" w:rsidRPr="00687F8A">
              <w:rPr>
                <w:sz w:val="28"/>
                <w:szCs w:val="28"/>
                <w:lang w:val="uk-UA"/>
              </w:rPr>
              <w:t>нальних);</w:t>
            </w:r>
          </w:p>
        </w:tc>
        <w:tc>
          <w:tcPr>
            <w:tcW w:w="2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B20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A969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E615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6B4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4BE78907" w14:textId="77777777" w:rsidTr="00DB6D1F">
        <w:trPr>
          <w:trHeight w:val="36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99F3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5C03" w14:textId="20DCBA57" w:rsidR="0074688D" w:rsidRPr="00687F8A" w:rsidRDefault="00716244" w:rsidP="00AB5868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оплата комунальних по</w:t>
            </w:r>
            <w:r w:rsidR="00AB5868" w:rsidRPr="00687F8A">
              <w:rPr>
                <w:sz w:val="28"/>
                <w:szCs w:val="28"/>
                <w:lang w:val="uk-UA"/>
              </w:rPr>
              <w:t>слуг та енергоносіїв</w:t>
            </w:r>
            <w:r w:rsidR="00AB7AA5" w:rsidRPr="00687F8A">
              <w:rPr>
                <w:sz w:val="28"/>
                <w:szCs w:val="28"/>
                <w:lang w:val="uk-UA"/>
              </w:rPr>
              <w:t>;</w:t>
            </w:r>
          </w:p>
          <w:p w14:paraId="4F87E27B" w14:textId="39C3356C" w:rsidR="00AB7AA5" w:rsidRPr="00687F8A" w:rsidRDefault="00AB7AA5" w:rsidP="00A5351C">
            <w:pPr>
              <w:tabs>
                <w:tab w:val="left" w:pos="20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756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DFC2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287" w14:textId="719AF945" w:rsidR="0074688D" w:rsidRPr="00687F8A" w:rsidRDefault="006B1127" w:rsidP="008E64AF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Згідно з розрахунка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ми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CB63" w14:textId="5153850E" w:rsidR="0074688D" w:rsidRPr="00687F8A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виконання Бю</w:t>
            </w:r>
            <w:r w:rsidR="006B1127" w:rsidRPr="00687F8A">
              <w:rPr>
                <w:sz w:val="28"/>
                <w:szCs w:val="28"/>
                <w:lang w:val="uk-UA"/>
              </w:rPr>
              <w:t>джетного кодексу Украї</w:t>
            </w:r>
            <w:r w:rsidR="0074688D" w:rsidRPr="00687F8A">
              <w:rPr>
                <w:sz w:val="28"/>
                <w:szCs w:val="28"/>
                <w:lang w:val="uk-UA"/>
              </w:rPr>
              <w:t>ни.</w:t>
            </w:r>
          </w:p>
        </w:tc>
      </w:tr>
      <w:tr w:rsidR="0074688D" w:rsidRPr="00687F8A" w14:paraId="41524838" w14:textId="77777777" w:rsidTr="00DB6D1F">
        <w:trPr>
          <w:trHeight w:val="351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B952" w14:textId="360A9E45" w:rsidR="0074688D" w:rsidRPr="00687F8A" w:rsidRDefault="00DE5C6E" w:rsidP="00A5726A">
            <w:pPr>
              <w:tabs>
                <w:tab w:val="left" w:pos="3433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4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Впровадж</w:t>
            </w:r>
            <w:r w:rsidR="00A5726A">
              <w:rPr>
                <w:b/>
                <w:sz w:val="28"/>
                <w:szCs w:val="28"/>
                <w:lang w:val="uk-UA"/>
              </w:rPr>
              <w:t>ення заходів з енергозбереження</w:t>
            </w:r>
          </w:p>
        </w:tc>
      </w:tr>
      <w:tr w:rsidR="0074688D" w:rsidRPr="00687F8A" w14:paraId="535E13A5" w14:textId="77777777" w:rsidTr="00DB6D1F">
        <w:trPr>
          <w:trHeight w:val="34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E81A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18CF13D9" w14:textId="77777777" w:rsidR="00DB6D1F" w:rsidRPr="00DB6D1F" w:rsidRDefault="00DB6D1F" w:rsidP="005D00BC">
            <w:pPr>
              <w:jc w:val="both"/>
              <w:rPr>
                <w:sz w:val="32"/>
                <w:szCs w:val="28"/>
                <w:lang w:val="uk-UA"/>
              </w:rPr>
            </w:pPr>
          </w:p>
          <w:p w14:paraId="38712257" w14:textId="2ECB297B" w:rsidR="0074688D" w:rsidRPr="00DB6D1F" w:rsidRDefault="005D00BC" w:rsidP="005D00BC">
            <w:pPr>
              <w:jc w:val="both"/>
              <w:rPr>
                <w:sz w:val="32"/>
                <w:szCs w:val="28"/>
                <w:lang w:val="uk-UA"/>
              </w:rPr>
            </w:pPr>
            <w:r w:rsidRPr="00DB6D1F">
              <w:rPr>
                <w:sz w:val="32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DB6D1F">
              <w:rPr>
                <w:sz w:val="32"/>
                <w:szCs w:val="28"/>
                <w:lang w:val="uk-UA"/>
              </w:rPr>
              <w:t>Малинський</w:t>
            </w:r>
            <w:proofErr w:type="spellEnd"/>
            <w:r w:rsidRPr="00DB6D1F">
              <w:rPr>
                <w:sz w:val="32"/>
                <w:szCs w:val="28"/>
                <w:lang w:val="uk-UA"/>
              </w:rPr>
              <w:t xml:space="preserve"> центр первинної медико-санітарної допомоги» Малинської міської</w:t>
            </w:r>
            <w:r w:rsidR="0066670D">
              <w:rPr>
                <w:sz w:val="32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3354" w14:textId="123BB271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87F8A">
              <w:rPr>
                <w:sz w:val="28"/>
                <w:szCs w:val="28"/>
                <w:lang w:val="uk-UA"/>
              </w:rPr>
              <w:t>Термомодерніза</w:t>
            </w:r>
            <w:r w:rsidR="0066670D">
              <w:rPr>
                <w:sz w:val="28"/>
                <w:szCs w:val="28"/>
                <w:lang w:val="uk-UA"/>
              </w:rPr>
              <w:t>-</w:t>
            </w:r>
            <w:r w:rsidRPr="00687F8A">
              <w:rPr>
                <w:sz w:val="28"/>
                <w:szCs w:val="28"/>
                <w:lang w:val="uk-UA"/>
              </w:rPr>
              <w:t>ція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B1127" w:rsidRPr="00687F8A">
              <w:rPr>
                <w:sz w:val="28"/>
                <w:szCs w:val="28"/>
                <w:lang w:val="uk-UA"/>
              </w:rPr>
              <w:t>ЗОЗ.</w:t>
            </w:r>
          </w:p>
          <w:p w14:paraId="7EA1018B" w14:textId="7BB21C9B" w:rsidR="0074688D" w:rsidRPr="00687F8A" w:rsidRDefault="00AB5868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Заміна вікон на метало</w:t>
            </w:r>
            <w:r w:rsidR="006B1127" w:rsidRPr="00687F8A">
              <w:rPr>
                <w:sz w:val="28"/>
                <w:szCs w:val="28"/>
                <w:lang w:val="uk-UA"/>
              </w:rPr>
              <w:t>пласти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кові та заміна дверей. </w:t>
            </w:r>
          </w:p>
          <w:p w14:paraId="01C51E25" w14:textId="266D9C1D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Утеплення фасадів </w:t>
            </w:r>
            <w:r w:rsidR="00687F8A">
              <w:rPr>
                <w:sz w:val="28"/>
                <w:szCs w:val="28"/>
                <w:lang w:val="uk-UA"/>
              </w:rPr>
              <w:t>буді</w:t>
            </w:r>
            <w:r w:rsidR="00AB5868" w:rsidRPr="00687F8A">
              <w:rPr>
                <w:sz w:val="28"/>
                <w:szCs w:val="28"/>
                <w:lang w:val="uk-UA"/>
              </w:rPr>
              <w:t>вель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  <w:p w14:paraId="0222339B" w14:textId="77777777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Р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емонт 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даху та </w:t>
            </w:r>
            <w:r w:rsidR="0074688D" w:rsidRPr="00687F8A">
              <w:rPr>
                <w:sz w:val="28"/>
                <w:szCs w:val="28"/>
                <w:lang w:val="uk-UA"/>
              </w:rPr>
              <w:t>покрівель будівель.</w:t>
            </w:r>
          </w:p>
          <w:p w14:paraId="752283B2" w14:textId="1739670E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енергозберігаю</w:t>
            </w:r>
            <w:r w:rsidR="0066670D">
              <w:rPr>
                <w:sz w:val="28"/>
                <w:szCs w:val="28"/>
                <w:lang w:val="uk-UA"/>
              </w:rPr>
              <w:t>-</w:t>
            </w:r>
            <w:r w:rsidRPr="00687F8A">
              <w:rPr>
                <w:sz w:val="28"/>
                <w:szCs w:val="28"/>
                <w:lang w:val="uk-UA"/>
              </w:rPr>
              <w:t>чих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лампочок, ламп тощо.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31F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9403E60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3BA8" w14:textId="0B7E43A6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 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5D5B" w14:textId="6CA9ACC6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24A2" w14:textId="1AEC70DA" w:rsidR="007D66F6" w:rsidRDefault="008E64AF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Заходи з </w:t>
            </w:r>
            <w:proofErr w:type="spellStart"/>
            <w:r>
              <w:rPr>
                <w:sz w:val="28"/>
                <w:szCs w:val="28"/>
                <w:lang w:val="uk-UA"/>
              </w:rPr>
              <w:t>енерго</w:t>
            </w:r>
            <w:r w:rsidR="00AB5868" w:rsidRPr="00687F8A">
              <w:rPr>
                <w:sz w:val="28"/>
                <w:szCs w:val="28"/>
                <w:lang w:val="uk-UA"/>
              </w:rPr>
              <w:t>ефектив</w:t>
            </w:r>
            <w:r>
              <w:rPr>
                <w:sz w:val="28"/>
                <w:szCs w:val="28"/>
                <w:lang w:val="uk-UA"/>
              </w:rPr>
              <w:t>-</w:t>
            </w:r>
            <w:r w:rsidR="00AB5868" w:rsidRPr="00687F8A">
              <w:rPr>
                <w:sz w:val="28"/>
                <w:szCs w:val="28"/>
                <w:lang w:val="uk-UA"/>
              </w:rPr>
              <w:t>ності</w:t>
            </w:r>
            <w:proofErr w:type="spellEnd"/>
            <w:r w:rsidR="00AB5868" w:rsidRPr="00687F8A">
              <w:rPr>
                <w:sz w:val="28"/>
                <w:szCs w:val="28"/>
                <w:lang w:val="uk-UA"/>
              </w:rPr>
              <w:t>.</w:t>
            </w:r>
          </w:p>
          <w:p w14:paraId="6663FEC1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9E2F06D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A438404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B620088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CCBC95A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3731F699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FE7C685" w14:textId="12CE1A1C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75C352E" w14:textId="77777777" w:rsidR="0074688D" w:rsidRDefault="0074688D" w:rsidP="007D66F6">
            <w:pPr>
              <w:rPr>
                <w:sz w:val="28"/>
                <w:szCs w:val="28"/>
                <w:lang w:val="uk-UA"/>
              </w:rPr>
            </w:pPr>
          </w:p>
          <w:p w14:paraId="3771081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650472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50C6731E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83B187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3E2693E1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7CC6570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25752F11" w14:textId="77777777" w:rsidTr="00DB6D1F">
        <w:trPr>
          <w:trHeight w:val="321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9501" w14:textId="0759BAC1" w:rsidR="0074688D" w:rsidRPr="00687F8A" w:rsidRDefault="00DE5C6E" w:rsidP="00A5726A">
            <w:pPr>
              <w:tabs>
                <w:tab w:val="left" w:pos="341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5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Проведення капітальних, поточних ремонтів, рек</w:t>
            </w:r>
            <w:r w:rsidR="00A5726A">
              <w:rPr>
                <w:b/>
                <w:sz w:val="28"/>
                <w:szCs w:val="28"/>
                <w:lang w:val="uk-UA"/>
              </w:rPr>
              <w:t>онструкцій та будівельних робіт</w:t>
            </w:r>
          </w:p>
        </w:tc>
      </w:tr>
      <w:tr w:rsidR="0074688D" w:rsidRPr="00687F8A" w14:paraId="60BF78A1" w14:textId="77777777" w:rsidTr="00DB6D1F">
        <w:trPr>
          <w:trHeight w:val="211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0542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43697721" w14:textId="2F38F98E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F96A" w14:textId="77777777" w:rsidR="006B1127" w:rsidRPr="00687F8A" w:rsidRDefault="006B1127" w:rsidP="0074688D">
            <w:pPr>
              <w:tabs>
                <w:tab w:val="left" w:pos="439"/>
              </w:tabs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lastRenderedPageBreak/>
              <w:t>Капітальні видатки:</w:t>
            </w:r>
          </w:p>
          <w:p w14:paraId="266C3BD7" w14:textId="1868BB2B" w:rsidR="0074688D" w:rsidRPr="00687F8A" w:rsidRDefault="00A252BE" w:rsidP="0066670D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б</w:t>
            </w:r>
            <w:r w:rsidR="006B1127" w:rsidRPr="00687F8A">
              <w:rPr>
                <w:rStyle w:val="rvts0"/>
                <w:sz w:val="28"/>
                <w:szCs w:val="28"/>
                <w:lang w:val="uk-UA"/>
              </w:rPr>
              <w:t>удівниц</w:t>
            </w:r>
            <w:r w:rsidRPr="00687F8A">
              <w:rPr>
                <w:rStyle w:val="rvts0"/>
                <w:sz w:val="28"/>
                <w:szCs w:val="28"/>
                <w:lang w:val="uk-UA"/>
              </w:rPr>
              <w:t>тво/</w:t>
            </w:r>
            <w:proofErr w:type="spellStart"/>
            <w:r w:rsidR="0074688D" w:rsidRPr="00687F8A">
              <w:rPr>
                <w:rStyle w:val="rvts0"/>
                <w:sz w:val="28"/>
                <w:szCs w:val="28"/>
                <w:lang w:val="uk-UA"/>
              </w:rPr>
              <w:t>ре</w:t>
            </w:r>
            <w:r w:rsidR="0066670D">
              <w:rPr>
                <w:rStyle w:val="rvts0"/>
                <w:sz w:val="28"/>
                <w:szCs w:val="28"/>
                <w:lang w:val="uk-UA"/>
              </w:rPr>
              <w:t>-</w:t>
            </w:r>
            <w:r w:rsidR="0074688D" w:rsidRPr="00687F8A">
              <w:rPr>
                <w:rStyle w:val="rvts0"/>
                <w:sz w:val="28"/>
                <w:szCs w:val="28"/>
                <w:lang w:val="uk-UA"/>
              </w:rPr>
              <w:t>монт</w:t>
            </w:r>
            <w:proofErr w:type="spellEnd"/>
            <w:r w:rsidR="0074688D" w:rsidRPr="00687F8A">
              <w:rPr>
                <w:rStyle w:val="rvts0"/>
                <w:sz w:val="28"/>
                <w:szCs w:val="28"/>
                <w:lang w:val="uk-UA"/>
              </w:rPr>
              <w:t xml:space="preserve">, реконструкція приміщень, будівель, </w:t>
            </w:r>
            <w:r w:rsidR="0074688D" w:rsidRPr="00687F8A">
              <w:rPr>
                <w:rStyle w:val="rvts0"/>
                <w:sz w:val="28"/>
                <w:szCs w:val="28"/>
                <w:lang w:val="uk-UA"/>
              </w:rPr>
              <w:lastRenderedPageBreak/>
              <w:t>об’єктів: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 ме</w:t>
            </w:r>
            <w:r w:rsidRPr="00687F8A">
              <w:rPr>
                <w:sz w:val="28"/>
                <w:szCs w:val="28"/>
                <w:lang w:val="uk-UA"/>
              </w:rPr>
              <w:t xml:space="preserve">реж 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во</w:t>
            </w:r>
            <w:r w:rsidR="00AB5868" w:rsidRPr="00687F8A">
              <w:rPr>
                <w:sz w:val="28"/>
                <w:szCs w:val="28"/>
                <w:lang w:val="uk-UA"/>
              </w:rPr>
              <w:t>-</w:t>
            </w:r>
            <w:r w:rsidRPr="00687F8A">
              <w:rPr>
                <w:sz w:val="28"/>
                <w:szCs w:val="28"/>
                <w:lang w:val="uk-UA"/>
              </w:rPr>
              <w:t>допо</w:t>
            </w:r>
            <w:r w:rsidR="00AB5868" w:rsidRPr="00687F8A">
              <w:rPr>
                <w:sz w:val="28"/>
                <w:szCs w:val="28"/>
                <w:lang w:val="uk-UA"/>
              </w:rPr>
              <w:t>стачання</w:t>
            </w:r>
            <w:proofErr w:type="spellEnd"/>
            <w:r w:rsidR="00AB5868" w:rsidRPr="00687F8A">
              <w:rPr>
                <w:sz w:val="28"/>
                <w:szCs w:val="28"/>
                <w:lang w:val="uk-UA"/>
              </w:rPr>
              <w:t xml:space="preserve"> та </w:t>
            </w:r>
            <w:r w:rsidR="0074688D" w:rsidRPr="00687F8A">
              <w:rPr>
                <w:sz w:val="28"/>
                <w:szCs w:val="28"/>
                <w:lang w:val="uk-UA"/>
              </w:rPr>
              <w:t>в</w:t>
            </w:r>
            <w:r w:rsidR="00AB5868" w:rsidRPr="00687F8A">
              <w:rPr>
                <w:sz w:val="28"/>
                <w:szCs w:val="28"/>
                <w:lang w:val="uk-UA"/>
              </w:rPr>
              <w:t>о</w:t>
            </w:r>
            <w:r w:rsidRPr="00687F8A">
              <w:rPr>
                <w:sz w:val="28"/>
                <w:szCs w:val="28"/>
                <w:lang w:val="uk-UA"/>
              </w:rPr>
              <w:t xml:space="preserve">довідведення; 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мереж </w:t>
            </w:r>
            <w:proofErr w:type="spellStart"/>
            <w:r w:rsidR="00626BE3" w:rsidRPr="00687F8A">
              <w:rPr>
                <w:sz w:val="28"/>
                <w:szCs w:val="28"/>
                <w:lang w:val="uk-UA"/>
              </w:rPr>
              <w:t>тепло</w:t>
            </w:r>
            <w:r w:rsidR="00631D6D" w:rsidRPr="00687F8A">
              <w:rPr>
                <w:sz w:val="28"/>
                <w:szCs w:val="28"/>
                <w:lang w:val="uk-UA"/>
              </w:rPr>
              <w:t>поста</w:t>
            </w:r>
            <w:r w:rsidR="00687F8A">
              <w:rPr>
                <w:sz w:val="28"/>
                <w:szCs w:val="28"/>
                <w:lang w:val="uk-UA"/>
              </w:rPr>
              <w:t>-ча</w:t>
            </w:r>
            <w:r w:rsidR="0074688D" w:rsidRPr="00687F8A">
              <w:rPr>
                <w:sz w:val="28"/>
                <w:szCs w:val="28"/>
                <w:lang w:val="uk-UA"/>
              </w:rPr>
              <w:t>ння</w:t>
            </w:r>
            <w:proofErr w:type="spellEnd"/>
            <w:r w:rsidR="0074688D" w:rsidRPr="00687F8A">
              <w:rPr>
                <w:sz w:val="28"/>
                <w:szCs w:val="28"/>
                <w:lang w:val="uk-UA"/>
              </w:rPr>
              <w:t xml:space="preserve">; внутрішніх та </w:t>
            </w:r>
            <w:r w:rsidR="00631D6D" w:rsidRPr="00687F8A">
              <w:rPr>
                <w:sz w:val="28"/>
                <w:szCs w:val="28"/>
                <w:lang w:val="uk-UA"/>
              </w:rPr>
              <w:t xml:space="preserve">зовнішніх; мережі </w:t>
            </w:r>
            <w:r w:rsidR="00687F8A">
              <w:rPr>
                <w:sz w:val="28"/>
                <w:szCs w:val="28"/>
                <w:lang w:val="uk-UA"/>
              </w:rPr>
              <w:t>елек</w:t>
            </w:r>
            <w:r w:rsidR="00626BE3" w:rsidRPr="00687F8A">
              <w:rPr>
                <w:sz w:val="28"/>
                <w:szCs w:val="28"/>
                <w:lang w:val="uk-UA"/>
              </w:rPr>
              <w:t>т</w:t>
            </w:r>
            <w:r w:rsidR="00631D6D" w:rsidRPr="00687F8A">
              <w:rPr>
                <w:sz w:val="28"/>
                <w:szCs w:val="28"/>
                <w:lang w:val="uk-UA"/>
              </w:rPr>
              <w:t>ропо</w:t>
            </w:r>
            <w:r w:rsidRPr="00687F8A">
              <w:rPr>
                <w:sz w:val="28"/>
                <w:szCs w:val="28"/>
                <w:lang w:val="uk-UA"/>
              </w:rPr>
              <w:t>ста</w:t>
            </w:r>
            <w:r w:rsidR="00626BE3" w:rsidRPr="00687F8A">
              <w:rPr>
                <w:sz w:val="28"/>
                <w:szCs w:val="28"/>
                <w:lang w:val="uk-UA"/>
              </w:rPr>
              <w:t>чання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тощо.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62E7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3E1EE972" w14:textId="77777777" w:rsidR="0074688D" w:rsidRPr="00687F8A" w:rsidRDefault="00A252BE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  <w:p w14:paraId="42EE96BA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3F90" w14:textId="48817234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9118" w14:textId="44560A89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3D0617B1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B034" w14:textId="14F772ED" w:rsidR="0074688D" w:rsidRPr="00687F8A" w:rsidRDefault="0074688D" w:rsidP="00A252B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Модернізація </w:t>
            </w:r>
            <w:r w:rsidR="00687F8A">
              <w:rPr>
                <w:sz w:val="28"/>
                <w:szCs w:val="28"/>
                <w:lang w:val="uk-UA"/>
              </w:rPr>
              <w:t>зак</w:t>
            </w:r>
            <w:r w:rsidR="00631D6D" w:rsidRPr="00687F8A">
              <w:rPr>
                <w:sz w:val="28"/>
                <w:szCs w:val="28"/>
                <w:lang w:val="uk-UA"/>
              </w:rPr>
              <w:t>ладів</w:t>
            </w:r>
            <w:r w:rsidR="00A252BE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526E45B3" w14:textId="77777777" w:rsidTr="00DB6D1F">
        <w:trPr>
          <w:trHeight w:val="273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3AC1B" w14:textId="185E39D5" w:rsidR="0074688D" w:rsidRPr="00687F8A" w:rsidRDefault="00DE5C6E" w:rsidP="00A5726A">
            <w:pPr>
              <w:tabs>
                <w:tab w:val="left" w:pos="3687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    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6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Покращення матеріально-технічної бази закладів охорони здоров</w:t>
            </w:r>
            <w:r w:rsidR="0074688D" w:rsidRPr="00687F8A">
              <w:rPr>
                <w:b/>
                <w:sz w:val="28"/>
                <w:szCs w:val="28"/>
              </w:rPr>
              <w:t>’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я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громади</w:t>
            </w:r>
          </w:p>
        </w:tc>
      </w:tr>
      <w:tr w:rsidR="0074688D" w:rsidRPr="0066670D" w14:paraId="41CCAC87" w14:textId="77777777" w:rsidTr="00DB6D1F">
        <w:trPr>
          <w:trHeight w:val="18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70AC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243FF836" w14:textId="51701690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88F9" w14:textId="77777777" w:rsidR="00420CB1" w:rsidRDefault="00420CB1" w:rsidP="00A252B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452204A9" w14:textId="442AB149" w:rsidR="0074688D" w:rsidRPr="00420CB1" w:rsidRDefault="00420CB1" w:rsidP="00A252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Капітальні видатки закладів охорони здоров’я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A77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439E1BD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E84F" w14:textId="10765A78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93AB" w14:textId="33DF051C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CFE0" w14:textId="4D7C9B55" w:rsidR="0074688D" w:rsidRPr="00687F8A" w:rsidRDefault="00420CB1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Покращення матеріальної бази закладів охорони здоров’я</w:t>
            </w:r>
          </w:p>
        </w:tc>
      </w:tr>
      <w:tr w:rsidR="0074688D" w:rsidRPr="00687F8A" w14:paraId="74DD622C" w14:textId="77777777" w:rsidTr="00DB6D1F">
        <w:trPr>
          <w:trHeight w:val="297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7CF3" w14:textId="71DD714C" w:rsidR="0074688D" w:rsidRPr="00687F8A" w:rsidRDefault="00DE5C6E" w:rsidP="00A5726A">
            <w:pPr>
              <w:tabs>
                <w:tab w:val="left" w:pos="3382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      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7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о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хорони приміщень закладів охорони здоров’я</w:t>
            </w:r>
          </w:p>
        </w:tc>
      </w:tr>
      <w:tr w:rsidR="0074688D" w:rsidRPr="00687F8A" w14:paraId="5064A2B3" w14:textId="77777777" w:rsidTr="00DB6D1F">
        <w:trPr>
          <w:trHeight w:val="52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BCE2" w14:textId="6B97639E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</w:t>
            </w:r>
            <w:r w:rsidR="0066670D">
              <w:rPr>
                <w:sz w:val="28"/>
                <w:szCs w:val="28"/>
                <w:lang w:val="uk-UA"/>
              </w:rPr>
              <w:t xml:space="preserve"> міської ради)</w:t>
            </w:r>
          </w:p>
          <w:p w14:paraId="10AB9D00" w14:textId="4E0DB43F" w:rsidR="0074688D" w:rsidRPr="00687F8A" w:rsidRDefault="0074688D" w:rsidP="005D00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01697888" w:rsidR="0074688D" w:rsidRPr="00687F8A" w:rsidRDefault="0074688D" w:rsidP="00626BE3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Встановлення системи віде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о </w:t>
            </w:r>
            <w:r w:rsidR="00845E3E" w:rsidRPr="00687F8A">
              <w:rPr>
                <w:sz w:val="28"/>
                <w:szCs w:val="28"/>
                <w:lang w:val="uk-UA"/>
              </w:rPr>
              <w:t>спостереження та сигналізації</w:t>
            </w:r>
            <w:r w:rsidR="00626BE3" w:rsidRPr="00687F8A">
              <w:rPr>
                <w:sz w:val="28"/>
                <w:szCs w:val="28"/>
                <w:lang w:val="uk-UA"/>
              </w:rPr>
              <w:t>, також здійсне</w:t>
            </w:r>
            <w:r w:rsidR="0066670D">
              <w:rPr>
                <w:sz w:val="28"/>
                <w:szCs w:val="28"/>
                <w:lang w:val="uk-UA"/>
              </w:rPr>
              <w:t>ння інших обмежуючих заходів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06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150DF53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CFA1" w14:textId="35EDE1DD" w:rsidR="0074688D" w:rsidRPr="00687F8A" w:rsidRDefault="00687F8A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E58" w14:textId="1FE471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16C" w14:textId="77777777" w:rsidR="0074688D" w:rsidRPr="00687F8A" w:rsidRDefault="00626BE3" w:rsidP="00845E3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Безпека 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  <w:r w:rsidR="00845E3E" w:rsidRPr="00687F8A">
              <w:rPr>
                <w:sz w:val="28"/>
                <w:szCs w:val="28"/>
                <w:lang w:val="uk-UA"/>
              </w:rPr>
              <w:t>ЗОЗ.</w:t>
            </w:r>
          </w:p>
        </w:tc>
      </w:tr>
      <w:tr w:rsidR="0074688D" w:rsidRPr="00687F8A" w14:paraId="28435BB7" w14:textId="77777777" w:rsidTr="00DB6D1F">
        <w:trPr>
          <w:trHeight w:val="363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9E65" w14:textId="6AADF66F" w:rsidR="0074688D" w:rsidRPr="00687F8A" w:rsidRDefault="00DE5C6E" w:rsidP="00A5726A">
            <w:pPr>
              <w:tabs>
                <w:tab w:val="left" w:pos="3670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8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п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ротипожежної безпеки  та цивільного  захисту в закладах охорони здоров’я</w:t>
            </w:r>
          </w:p>
        </w:tc>
      </w:tr>
      <w:tr w:rsidR="0074688D" w:rsidRPr="00687F8A" w14:paraId="189169A5" w14:textId="77777777" w:rsidTr="00DB6D1F">
        <w:trPr>
          <w:trHeight w:val="140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73C52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2E6FE5CE" w14:textId="7A30613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5164ECEA" w:rsidR="0074688D" w:rsidRPr="00687F8A" w:rsidRDefault="0074688D" w:rsidP="00A5351C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Забезпечення 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протипожежної та цивільного захисту 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26BE3" w:rsidRPr="00687F8A">
              <w:rPr>
                <w:sz w:val="28"/>
                <w:szCs w:val="28"/>
                <w:lang w:val="uk-UA"/>
              </w:rPr>
              <w:t>заходів у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5351C" w:rsidRPr="00687F8A">
              <w:rPr>
                <w:sz w:val="28"/>
                <w:szCs w:val="28"/>
                <w:lang w:val="uk-UA"/>
              </w:rPr>
              <w:t>закладах охорони здоров’я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AFCB" w14:textId="77777777" w:rsidR="002E55AC" w:rsidRPr="00687F8A" w:rsidRDefault="002E55AC" w:rsidP="0074688D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6430446C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CC5B" w14:textId="20528283" w:rsidR="0074688D" w:rsidRPr="00687F8A" w:rsidRDefault="00687F8A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2910" w14:textId="19EAD871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E139" w14:textId="77777777" w:rsidR="0074688D" w:rsidRDefault="00845E3E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Виконання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вимог </w:t>
            </w:r>
            <w:r w:rsidRPr="00687F8A">
              <w:rPr>
                <w:sz w:val="28"/>
                <w:szCs w:val="28"/>
                <w:lang w:val="uk-UA"/>
              </w:rPr>
              <w:t xml:space="preserve">щодо правил </w:t>
            </w:r>
            <w:proofErr w:type="spellStart"/>
            <w:r w:rsidR="0074688D" w:rsidRPr="00687F8A">
              <w:rPr>
                <w:sz w:val="28"/>
                <w:szCs w:val="28"/>
                <w:lang w:val="uk-UA"/>
              </w:rPr>
              <w:t>по</w:t>
            </w:r>
            <w:r w:rsidRPr="00687F8A">
              <w:rPr>
                <w:sz w:val="28"/>
                <w:szCs w:val="28"/>
                <w:lang w:val="uk-UA"/>
              </w:rPr>
              <w:t>-</w:t>
            </w:r>
            <w:r w:rsidR="0074688D" w:rsidRPr="00687F8A">
              <w:rPr>
                <w:sz w:val="28"/>
                <w:szCs w:val="28"/>
                <w:lang w:val="uk-UA"/>
              </w:rPr>
              <w:t>жежної</w:t>
            </w:r>
            <w:proofErr w:type="spellEnd"/>
            <w:r w:rsidR="0074688D" w:rsidRPr="00687F8A">
              <w:rPr>
                <w:sz w:val="28"/>
                <w:szCs w:val="28"/>
                <w:lang w:val="uk-UA"/>
              </w:rPr>
              <w:t xml:space="preserve"> безпеки та правил вогнезахисту.</w:t>
            </w:r>
          </w:p>
          <w:p w14:paraId="01C0222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2EAC87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41A8EEC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9E9DBF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A8393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B2D0123" w14:textId="71BEE624" w:rsidR="005D00BC" w:rsidRPr="00687F8A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26F52" w:rsidRPr="00687F8A" w14:paraId="5BD42859" w14:textId="77777777" w:rsidTr="00DB6D1F">
        <w:trPr>
          <w:trHeight w:val="681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7855" w14:textId="443C30E0" w:rsidR="00526F52" w:rsidRPr="00687F8A" w:rsidRDefault="0071715B" w:rsidP="00A5726A">
            <w:pPr>
              <w:tabs>
                <w:tab w:val="left" w:pos="3720"/>
              </w:tabs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9</w:t>
            </w:r>
            <w:r w:rsidR="00526F52" w:rsidRPr="00687F8A">
              <w:rPr>
                <w:b/>
                <w:sz w:val="28"/>
                <w:szCs w:val="28"/>
                <w:lang w:val="uk-UA"/>
              </w:rPr>
              <w:t>. Профілактичн</w:t>
            </w:r>
            <w:r w:rsidR="00A5726A">
              <w:rPr>
                <w:b/>
                <w:sz w:val="28"/>
                <w:szCs w:val="28"/>
                <w:lang w:val="uk-UA"/>
              </w:rPr>
              <w:t>а вакцинація жіночого населення</w:t>
            </w:r>
          </w:p>
        </w:tc>
      </w:tr>
      <w:tr w:rsidR="00526F52" w:rsidRPr="00687F8A" w14:paraId="6BF16D24" w14:textId="77777777" w:rsidTr="00DB6D1F">
        <w:trPr>
          <w:trHeight w:val="140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0518" w14:textId="503A4641" w:rsidR="00DB6D1F" w:rsidRPr="004A0D55" w:rsidRDefault="00DB6D1F" w:rsidP="00DB6D1F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43420B80" w14:textId="77777777" w:rsidR="00DB6D1F" w:rsidRDefault="00DB6D1F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12245BB" w14:textId="5EA0E225" w:rsidR="00526F52" w:rsidRPr="00687F8A" w:rsidRDefault="005D00BC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DDAA" w14:textId="33B9B9EC" w:rsidR="00526F52" w:rsidRPr="00687F8A" w:rsidRDefault="000F1249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Вакцинація дівчаток</w:t>
            </w:r>
            <w:r w:rsidR="008E64AF">
              <w:rPr>
                <w:sz w:val="28"/>
                <w:szCs w:val="28"/>
                <w:lang w:val="uk-UA"/>
              </w:rPr>
              <w:t xml:space="preserve"> у ві</w:t>
            </w:r>
            <w:r w:rsidR="00526F52" w:rsidRPr="00687F8A">
              <w:rPr>
                <w:sz w:val="28"/>
                <w:szCs w:val="28"/>
                <w:lang w:val="uk-UA"/>
              </w:rPr>
              <w:t xml:space="preserve">ковій категорії 9-14 років </w:t>
            </w:r>
            <w:r w:rsidR="008E64AF">
              <w:rPr>
                <w:bCs/>
                <w:sz w:val="28"/>
                <w:szCs w:val="28"/>
                <w:lang w:val="uk-UA"/>
              </w:rPr>
              <w:t>проти вірусу папіломи лю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>дини.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12E5" w14:textId="77777777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82EAAFE" w14:textId="77777777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  <w:p w14:paraId="4319AE94" w14:textId="02ABFAA3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4C4A" w14:textId="0B902375" w:rsidR="00526F52" w:rsidRPr="00687F8A" w:rsidRDefault="00687F8A" w:rsidP="00526F5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4CB" w14:textId="617E168E" w:rsidR="00526F52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BA2" w14:textId="4B2731A2" w:rsidR="00526F52" w:rsidRPr="00687F8A" w:rsidRDefault="00EB598E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Здійснення захо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 xml:space="preserve">дів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захисту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від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раку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шийки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матки.</w:t>
            </w:r>
          </w:p>
        </w:tc>
      </w:tr>
      <w:tr w:rsidR="0034698F" w:rsidRPr="00687F8A" w14:paraId="25C9CB65" w14:textId="77777777" w:rsidTr="00DB6D1F">
        <w:trPr>
          <w:trHeight w:val="354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E062" w14:textId="542BDD76" w:rsidR="0034698F" w:rsidRPr="00687F8A" w:rsidRDefault="0034698F" w:rsidP="0026484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             </w:t>
            </w:r>
            <w:r w:rsidR="00A5726A">
              <w:rPr>
                <w:sz w:val="28"/>
                <w:szCs w:val="28"/>
                <w:lang w:val="uk-UA"/>
              </w:rPr>
              <w:t xml:space="preserve">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10</w:t>
            </w:r>
            <w:r w:rsidRPr="00687F8A">
              <w:rPr>
                <w:b/>
                <w:sz w:val="28"/>
                <w:szCs w:val="28"/>
                <w:lang w:val="uk-UA"/>
              </w:rPr>
              <w:t>.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>Здійснення виплат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з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аробітної плати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медичним працівникам закладу охорони здоров’я </w:t>
            </w:r>
          </w:p>
        </w:tc>
      </w:tr>
      <w:tr w:rsidR="0034698F" w:rsidRPr="00687F8A" w14:paraId="1EA2FE16" w14:textId="77777777" w:rsidTr="00DB6D1F">
        <w:trPr>
          <w:trHeight w:val="9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0F38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638FF107" w14:textId="61F1C526" w:rsidR="0034698F" w:rsidRPr="00687F8A" w:rsidRDefault="005D00BC" w:rsidP="00DB6D1F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</w:t>
            </w:r>
            <w:r>
              <w:rPr>
                <w:sz w:val="28"/>
                <w:szCs w:val="28"/>
                <w:lang w:val="uk-UA"/>
              </w:rPr>
              <w:lastRenderedPageBreak/>
              <w:t>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BC90989" w:rsidR="0034698F" w:rsidRPr="00687F8A" w:rsidRDefault="007C3B13" w:rsidP="0026484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Здійснення виплат за</w:t>
            </w:r>
            <w:r w:rsidR="00264842" w:rsidRPr="00687F8A">
              <w:rPr>
                <w:sz w:val="28"/>
                <w:szCs w:val="28"/>
                <w:lang w:val="uk-UA"/>
              </w:rPr>
              <w:t xml:space="preserve">робітної плати та нарахування на заробітну плату </w:t>
            </w:r>
            <w:r w:rsidRPr="00687F8A">
              <w:rPr>
                <w:sz w:val="28"/>
                <w:szCs w:val="28"/>
                <w:lang w:val="uk-UA"/>
              </w:rPr>
              <w:t xml:space="preserve"> медичним працівникам </w:t>
            </w:r>
            <w:r w:rsidR="00264842" w:rsidRPr="00687F8A">
              <w:rPr>
                <w:sz w:val="28"/>
                <w:szCs w:val="28"/>
                <w:lang w:val="uk-UA"/>
              </w:rPr>
              <w:t xml:space="preserve"> закладів охорони здоров’я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A9D5" w14:textId="5C1E2FD6" w:rsidR="007C3B13" w:rsidRPr="00687F8A" w:rsidRDefault="007C3B13" w:rsidP="00526F5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2736349" w14:textId="35D4090A" w:rsidR="0034698F" w:rsidRPr="00687F8A" w:rsidRDefault="0034698F" w:rsidP="00526F5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CB8C" w14:textId="0D84F243" w:rsidR="0034698F" w:rsidRPr="00687F8A" w:rsidRDefault="00687F8A" w:rsidP="0034698F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A682" w14:textId="3D342592" w:rsidR="0034698F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F7A3" w14:textId="39A7E945" w:rsidR="0034698F" w:rsidRPr="00687F8A" w:rsidRDefault="00EB598E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заробітної плати в разі недостатніх коштів закладу</w:t>
            </w:r>
          </w:p>
        </w:tc>
      </w:tr>
      <w:tr w:rsidR="00FA2136" w:rsidRPr="00687F8A" w14:paraId="5F2B03C6" w14:textId="77777777" w:rsidTr="00DB6D1F">
        <w:trPr>
          <w:trHeight w:val="354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BEC3" w14:textId="5A64AEC7" w:rsidR="00FA2136" w:rsidRPr="00687F8A" w:rsidRDefault="00A5726A" w:rsidP="001349F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11</w:t>
            </w:r>
            <w:r w:rsidR="00FA2136" w:rsidRPr="00687F8A">
              <w:rPr>
                <w:b/>
                <w:sz w:val="28"/>
                <w:szCs w:val="28"/>
                <w:lang w:val="uk-UA"/>
              </w:rPr>
              <w:t>. Надання безкоштовних стоматологічних послуг населенню Малинської міської територіальної громади</w:t>
            </w:r>
          </w:p>
        </w:tc>
      </w:tr>
      <w:tr w:rsidR="00FA2136" w:rsidRPr="00687F8A" w14:paraId="66BFAD6B" w14:textId="77777777" w:rsidTr="00DB6D1F">
        <w:trPr>
          <w:trHeight w:val="354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15"/>
              <w:gridCol w:w="2410"/>
              <w:gridCol w:w="2126"/>
              <w:gridCol w:w="2268"/>
              <w:gridCol w:w="2127"/>
              <w:gridCol w:w="3172"/>
            </w:tblGrid>
            <w:tr w:rsidR="00FA2136" w:rsidRPr="00687F8A" w14:paraId="15B72E95" w14:textId="77777777" w:rsidTr="00136DDD">
              <w:trPr>
                <w:trHeight w:val="969"/>
              </w:trPr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C0FBA" w14:textId="09975500" w:rsidR="00136DDD" w:rsidRPr="004A0D55" w:rsidRDefault="00136DDD" w:rsidP="00136DDD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A0D55">
                    <w:rPr>
                      <w:sz w:val="28"/>
                      <w:szCs w:val="28"/>
                      <w:lang w:val="uk-UA"/>
                    </w:rPr>
                    <w:t xml:space="preserve"> 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      </w:r>
                </w:p>
                <w:p w14:paraId="12E36736" w14:textId="77777777" w:rsidR="00136DDD" w:rsidRDefault="00136DDD" w:rsidP="005D00BC">
                  <w:pPr>
                    <w:ind w:hanging="221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14:paraId="6040AE56" w14:textId="13251FA5" w:rsidR="00FA2136" w:rsidRPr="00687F8A" w:rsidRDefault="005D00BC" w:rsidP="005D00BC">
                  <w:pPr>
                    <w:ind w:hanging="221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</w:t>
                  </w:r>
                  <w:r w:rsidR="00136DD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66670D">
                    <w:rPr>
                      <w:sz w:val="28"/>
                      <w:szCs w:val="28"/>
                      <w:lang w:val="uk-UA"/>
                    </w:rPr>
                    <w:t>Ко</w:t>
                  </w:r>
                  <w:r>
                    <w:rPr>
                      <w:sz w:val="28"/>
                      <w:szCs w:val="28"/>
                      <w:lang w:val="uk-UA"/>
                    </w:rPr>
                    <w:t>мунальне некомерційне підприємство «</w:t>
                  </w: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Малинський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центр первинної медико-санітарної допомоги» Малинської міської ради (далі – КНП «МЦПМСД» ММР);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D12B4" w14:textId="2549BD22" w:rsidR="00FA2136" w:rsidRPr="00687F8A" w:rsidRDefault="00F1336C" w:rsidP="00FA2136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87F8A">
                    <w:rPr>
                      <w:sz w:val="28"/>
                      <w:szCs w:val="28"/>
                      <w:lang w:val="uk-UA"/>
                    </w:rPr>
                    <w:t>Надання  безкоштовних стоматологічних послуг населенню Малинської міської територіальної громади</w:t>
                  </w:r>
                  <w:r w:rsidR="00A06131" w:rsidRPr="00687F8A">
                    <w:rPr>
                      <w:sz w:val="28"/>
                      <w:szCs w:val="28"/>
                      <w:lang w:val="uk-UA"/>
                    </w:rPr>
                    <w:t>,</w:t>
                  </w:r>
                  <w:r w:rsidR="006A379A" w:rsidRPr="00687F8A">
                    <w:rPr>
                      <w:sz w:val="28"/>
                      <w:szCs w:val="28"/>
                      <w:lang w:val="uk-UA"/>
                    </w:rPr>
                    <w:t xml:space="preserve"> а саме</w:t>
                  </w:r>
                  <w:r w:rsidR="00A42881" w:rsidRPr="00687F8A">
                    <w:rPr>
                      <w:sz w:val="28"/>
                      <w:szCs w:val="28"/>
                      <w:lang w:val="uk-UA"/>
                    </w:rPr>
                    <w:t>:</w:t>
                  </w:r>
                  <w:r w:rsidR="00687F8A" w:rsidRPr="00687F8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8E64AF" w:rsidRPr="00687F8A">
                    <w:rPr>
                      <w:sz w:val="28"/>
                      <w:szCs w:val="28"/>
                      <w:lang w:val="uk-UA"/>
                    </w:rPr>
                    <w:t>військовослужбо</w:t>
                  </w:r>
                  <w:r w:rsidR="00420CB1">
                    <w:rPr>
                      <w:sz w:val="28"/>
                      <w:szCs w:val="28"/>
                      <w:lang w:val="uk-UA"/>
                    </w:rPr>
                    <w:t>-</w:t>
                  </w:r>
                  <w:r w:rsidR="008E64AF" w:rsidRPr="00687F8A">
                    <w:rPr>
                      <w:sz w:val="28"/>
                      <w:szCs w:val="28"/>
                      <w:lang w:val="uk-UA"/>
                    </w:rPr>
                    <w:t>в</w:t>
                  </w:r>
                  <w:r w:rsidR="008E64AF">
                    <w:rPr>
                      <w:sz w:val="28"/>
                      <w:szCs w:val="28"/>
                      <w:lang w:val="uk-UA"/>
                    </w:rPr>
                    <w:t>ц</w:t>
                  </w:r>
                  <w:r w:rsidR="008E64AF" w:rsidRPr="00687F8A">
                    <w:rPr>
                      <w:sz w:val="28"/>
                      <w:szCs w:val="28"/>
                      <w:lang w:val="uk-UA"/>
                    </w:rPr>
                    <w:t>ям</w:t>
                  </w:r>
                  <w:proofErr w:type="spellEnd"/>
                  <w:r w:rsidR="00687F8A">
                    <w:rPr>
                      <w:sz w:val="28"/>
                      <w:szCs w:val="28"/>
                      <w:lang w:val="uk-UA"/>
                    </w:rPr>
                    <w:t>,</w:t>
                  </w:r>
                  <w:r w:rsidR="00A42881" w:rsidRPr="00687F8A">
                    <w:rPr>
                      <w:sz w:val="28"/>
                      <w:szCs w:val="28"/>
                      <w:lang w:val="uk-UA"/>
                    </w:rPr>
                    <w:t xml:space="preserve"> інвалідам, учасникам війни та  бойових дій, членам багатодітних родин, </w:t>
                  </w:r>
                  <w:proofErr w:type="spellStart"/>
                  <w:r w:rsidR="00A42881" w:rsidRPr="00687F8A">
                    <w:rPr>
                      <w:sz w:val="28"/>
                      <w:szCs w:val="28"/>
                      <w:lang w:val="uk-UA"/>
                    </w:rPr>
                    <w:t>малозабезпече</w:t>
                  </w:r>
                  <w:r w:rsidR="0066670D">
                    <w:rPr>
                      <w:sz w:val="28"/>
                      <w:szCs w:val="28"/>
                      <w:lang w:val="uk-UA"/>
                    </w:rPr>
                    <w:t>-</w:t>
                  </w:r>
                  <w:r w:rsidR="00A42881" w:rsidRPr="00687F8A">
                    <w:rPr>
                      <w:sz w:val="28"/>
                      <w:szCs w:val="28"/>
                      <w:lang w:val="uk-UA"/>
                    </w:rPr>
                    <w:t>ним</w:t>
                  </w:r>
                  <w:proofErr w:type="spellEnd"/>
                  <w:r w:rsidR="00A42881" w:rsidRPr="00687F8A">
                    <w:rPr>
                      <w:sz w:val="28"/>
                      <w:szCs w:val="28"/>
                      <w:lang w:val="uk-UA"/>
                    </w:rPr>
                    <w:t xml:space="preserve"> сім’ям</w:t>
                  </w:r>
                  <w:r w:rsidR="006A379A" w:rsidRPr="00687F8A">
                    <w:rPr>
                      <w:sz w:val="28"/>
                      <w:szCs w:val="28"/>
                      <w:lang w:val="uk-UA"/>
                    </w:rPr>
                    <w:t xml:space="preserve">, </w:t>
                  </w:r>
                  <w:r w:rsidR="00A42881" w:rsidRPr="00687F8A">
                    <w:rPr>
                      <w:sz w:val="28"/>
                      <w:szCs w:val="28"/>
                      <w:lang w:val="uk-UA"/>
                    </w:rPr>
                    <w:t xml:space="preserve">пенсіонерам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347B9" w14:textId="77777777" w:rsidR="00FA2136" w:rsidRPr="00687F8A" w:rsidRDefault="00FA2136" w:rsidP="00FA2136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87F8A">
                    <w:rPr>
                      <w:sz w:val="28"/>
                      <w:szCs w:val="28"/>
                      <w:lang w:val="uk-UA"/>
                    </w:rPr>
                    <w:t>ВОЗ</w:t>
                  </w:r>
                </w:p>
                <w:p w14:paraId="34937739" w14:textId="77777777" w:rsidR="00FA2136" w:rsidRPr="00687F8A" w:rsidRDefault="00FA2136" w:rsidP="00FA2136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87F8A">
                    <w:rPr>
                      <w:sz w:val="28"/>
                      <w:szCs w:val="28"/>
                      <w:lang w:val="uk-UA"/>
                    </w:rPr>
                    <w:t>ЗОЗ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DB1FDB" w14:textId="27770CD8" w:rsidR="00FA2136" w:rsidRPr="00687F8A" w:rsidRDefault="00687F8A" w:rsidP="00FA2136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87F8A">
                    <w:rPr>
                      <w:sz w:val="28"/>
                      <w:szCs w:val="28"/>
                      <w:lang w:val="uk-UA"/>
                    </w:rPr>
                    <w:t>Кошти місцевих бюджетів, кошти підприємств, інші джерела фінансування, не заборонені законодавством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B7E0C" w14:textId="623559B7" w:rsidR="00FA2136" w:rsidRPr="00687F8A" w:rsidRDefault="002C3545" w:rsidP="002C354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87F8A">
                    <w:rPr>
                      <w:sz w:val="28"/>
                      <w:szCs w:val="28"/>
                      <w:lang w:val="uk-UA"/>
                    </w:rPr>
                    <w:t>В межах фінансових можливостей</w:t>
                  </w:r>
                </w:p>
              </w:tc>
              <w:tc>
                <w:tcPr>
                  <w:tcW w:w="3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5421F" w14:textId="77777777" w:rsidR="00DB6D1F" w:rsidRDefault="00EB598E" w:rsidP="00DB6D1F">
                  <w:pPr>
                    <w:tabs>
                      <w:tab w:val="left" w:pos="2064"/>
                    </w:tabs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Забезпечення </w:t>
                  </w:r>
                </w:p>
                <w:p w14:paraId="0393F3D9" w14:textId="77777777" w:rsidR="00136DDD" w:rsidRDefault="00EB598E" w:rsidP="00DB6D1F">
                  <w:pPr>
                    <w:tabs>
                      <w:tab w:val="left" w:pos="2064"/>
                    </w:tabs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надання стоматологічних</w:t>
                  </w:r>
                </w:p>
                <w:p w14:paraId="4A7F6E4C" w14:textId="5DFE6C6D" w:rsidR="00FA2136" w:rsidRPr="00687F8A" w:rsidRDefault="00EB598E" w:rsidP="00DB6D1F">
                  <w:pPr>
                    <w:tabs>
                      <w:tab w:val="left" w:pos="2064"/>
                    </w:tabs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послуг</w:t>
                  </w:r>
                  <w:r w:rsidR="00E0237F">
                    <w:rPr>
                      <w:sz w:val="28"/>
                      <w:szCs w:val="28"/>
                      <w:lang w:val="uk-UA"/>
                    </w:rPr>
                    <w:t xml:space="preserve">   </w:t>
                  </w:r>
                </w:p>
              </w:tc>
            </w:tr>
          </w:tbl>
          <w:p w14:paraId="09A70035" w14:textId="77777777" w:rsidR="00FA2136" w:rsidRPr="00687F8A" w:rsidRDefault="00FA2136" w:rsidP="00FA213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34C30387" w14:textId="77777777" w:rsidR="00406D4E" w:rsidRPr="00687F8A" w:rsidRDefault="00406D4E" w:rsidP="0074688D">
      <w:pPr>
        <w:rPr>
          <w:b/>
          <w:sz w:val="28"/>
          <w:szCs w:val="28"/>
          <w:lang w:val="uk-UA"/>
        </w:rPr>
      </w:pPr>
    </w:p>
    <w:p w14:paraId="386B26B6" w14:textId="77777777" w:rsidR="00406D4E" w:rsidRPr="00687F8A" w:rsidRDefault="00406D4E" w:rsidP="00FA2136">
      <w:pPr>
        <w:tabs>
          <w:tab w:val="left" w:pos="284"/>
        </w:tabs>
        <w:rPr>
          <w:b/>
          <w:sz w:val="28"/>
          <w:szCs w:val="28"/>
          <w:lang w:val="uk-UA"/>
        </w:rPr>
      </w:pPr>
    </w:p>
    <w:p w14:paraId="52D41B54" w14:textId="48D09E4A" w:rsidR="0074688D" w:rsidRPr="00687F8A" w:rsidRDefault="0074688D" w:rsidP="0074688D">
      <w:pPr>
        <w:rPr>
          <w:sz w:val="28"/>
          <w:szCs w:val="28"/>
          <w:lang w:val="uk-UA"/>
        </w:rPr>
      </w:pPr>
      <w:r w:rsidRPr="00687F8A"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</w:t>
      </w:r>
      <w:r w:rsidR="00264842" w:rsidRPr="00687F8A">
        <w:rPr>
          <w:sz w:val="28"/>
          <w:szCs w:val="28"/>
          <w:lang w:val="uk-UA"/>
        </w:rPr>
        <w:t xml:space="preserve">                       Василь МАЙСТРЕНКО</w:t>
      </w:r>
    </w:p>
    <w:p w14:paraId="2E294068" w14:textId="77777777" w:rsidR="00C11CE6" w:rsidRPr="00687F8A" w:rsidRDefault="00C11CE6">
      <w:pPr>
        <w:rPr>
          <w:sz w:val="28"/>
          <w:szCs w:val="28"/>
          <w:lang w:val="uk-UA"/>
        </w:rPr>
      </w:pPr>
    </w:p>
    <w:sectPr w:rsidR="00C11CE6" w:rsidRPr="00687F8A" w:rsidSect="000D77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1D395" w14:textId="77777777" w:rsidR="00D63B81" w:rsidRDefault="00D63B81" w:rsidP="007F30B6">
      <w:r>
        <w:separator/>
      </w:r>
    </w:p>
  </w:endnote>
  <w:endnote w:type="continuationSeparator" w:id="0">
    <w:p w14:paraId="4B992723" w14:textId="77777777" w:rsidR="00D63B81" w:rsidRDefault="00D63B81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8AA07" w14:textId="77777777" w:rsidR="007F30B6" w:rsidRDefault="007F30B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BB089" w14:textId="77777777" w:rsidR="007F30B6" w:rsidRDefault="007F30B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74695" w14:textId="77777777" w:rsidR="007F30B6" w:rsidRDefault="007F30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ED49E" w14:textId="77777777" w:rsidR="00D63B81" w:rsidRDefault="00D63B81" w:rsidP="007F30B6">
      <w:r>
        <w:separator/>
      </w:r>
    </w:p>
  </w:footnote>
  <w:footnote w:type="continuationSeparator" w:id="0">
    <w:p w14:paraId="1B736ED1" w14:textId="77777777" w:rsidR="00D63B81" w:rsidRDefault="00D63B81" w:rsidP="007F3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F8F28" w14:textId="77777777" w:rsidR="007F30B6" w:rsidRDefault="007F30B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EF799" w14:textId="77777777" w:rsidR="007F30B6" w:rsidRDefault="007F30B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D75CB" w14:textId="77777777" w:rsidR="007F30B6" w:rsidRDefault="007F30B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88D"/>
    <w:rsid w:val="0009434F"/>
    <w:rsid w:val="00096C2B"/>
    <w:rsid w:val="000B0493"/>
    <w:rsid w:val="000B71CC"/>
    <w:rsid w:val="000D77D1"/>
    <w:rsid w:val="000F1249"/>
    <w:rsid w:val="001167DD"/>
    <w:rsid w:val="00136DDD"/>
    <w:rsid w:val="001443BB"/>
    <w:rsid w:val="0016158A"/>
    <w:rsid w:val="001C7D4F"/>
    <w:rsid w:val="001E0BDE"/>
    <w:rsid w:val="00237277"/>
    <w:rsid w:val="0024232B"/>
    <w:rsid w:val="00264842"/>
    <w:rsid w:val="002918A6"/>
    <w:rsid w:val="002A4B2B"/>
    <w:rsid w:val="002C3545"/>
    <w:rsid w:val="002D6480"/>
    <w:rsid w:val="002E55AC"/>
    <w:rsid w:val="003274D1"/>
    <w:rsid w:val="00344335"/>
    <w:rsid w:val="0034698F"/>
    <w:rsid w:val="00351EF5"/>
    <w:rsid w:val="00377861"/>
    <w:rsid w:val="003B299D"/>
    <w:rsid w:val="00406D4E"/>
    <w:rsid w:val="00420CB1"/>
    <w:rsid w:val="004A36ED"/>
    <w:rsid w:val="004B58E7"/>
    <w:rsid w:val="004D3CBE"/>
    <w:rsid w:val="00526F52"/>
    <w:rsid w:val="00534412"/>
    <w:rsid w:val="005353E2"/>
    <w:rsid w:val="005618AE"/>
    <w:rsid w:val="005956CF"/>
    <w:rsid w:val="0059718D"/>
    <w:rsid w:val="005A20AC"/>
    <w:rsid w:val="005C3570"/>
    <w:rsid w:val="005D00BC"/>
    <w:rsid w:val="005D6590"/>
    <w:rsid w:val="00626BE3"/>
    <w:rsid w:val="00631D6D"/>
    <w:rsid w:val="006570D4"/>
    <w:rsid w:val="0066670D"/>
    <w:rsid w:val="00687F8A"/>
    <w:rsid w:val="006A379A"/>
    <w:rsid w:val="006B1127"/>
    <w:rsid w:val="00716244"/>
    <w:rsid w:val="0071715B"/>
    <w:rsid w:val="0074688D"/>
    <w:rsid w:val="007748C3"/>
    <w:rsid w:val="00776EE2"/>
    <w:rsid w:val="007C3B13"/>
    <w:rsid w:val="007D115E"/>
    <w:rsid w:val="007D66F6"/>
    <w:rsid w:val="007F30B6"/>
    <w:rsid w:val="00801CE9"/>
    <w:rsid w:val="00845E3E"/>
    <w:rsid w:val="008D2878"/>
    <w:rsid w:val="008E64AF"/>
    <w:rsid w:val="00900121"/>
    <w:rsid w:val="00970B7F"/>
    <w:rsid w:val="009A5EA0"/>
    <w:rsid w:val="009E30CF"/>
    <w:rsid w:val="00A06131"/>
    <w:rsid w:val="00A22F71"/>
    <w:rsid w:val="00A252BE"/>
    <w:rsid w:val="00A2776D"/>
    <w:rsid w:val="00A42881"/>
    <w:rsid w:val="00A5351C"/>
    <w:rsid w:val="00A5726A"/>
    <w:rsid w:val="00AB5868"/>
    <w:rsid w:val="00AB7AA5"/>
    <w:rsid w:val="00AC669A"/>
    <w:rsid w:val="00AD4346"/>
    <w:rsid w:val="00AE5F85"/>
    <w:rsid w:val="00B1708F"/>
    <w:rsid w:val="00B31764"/>
    <w:rsid w:val="00B81610"/>
    <w:rsid w:val="00BE3123"/>
    <w:rsid w:val="00C11CE6"/>
    <w:rsid w:val="00C83D6D"/>
    <w:rsid w:val="00CA4B5B"/>
    <w:rsid w:val="00D63B81"/>
    <w:rsid w:val="00DB6D1F"/>
    <w:rsid w:val="00DC2705"/>
    <w:rsid w:val="00DE5C6E"/>
    <w:rsid w:val="00E0237F"/>
    <w:rsid w:val="00E07E9B"/>
    <w:rsid w:val="00E33FB3"/>
    <w:rsid w:val="00EB598E"/>
    <w:rsid w:val="00EC3170"/>
    <w:rsid w:val="00EC4853"/>
    <w:rsid w:val="00F1336C"/>
    <w:rsid w:val="00F96BA2"/>
    <w:rsid w:val="00FA2136"/>
    <w:rsid w:val="00FA3B7F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4578</TotalTime>
  <Pages>7</Pages>
  <Words>5280</Words>
  <Characters>3010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43</cp:revision>
  <cp:lastPrinted>2023-12-25T10:27:00Z</cp:lastPrinted>
  <dcterms:created xsi:type="dcterms:W3CDTF">2020-07-15T09:56:00Z</dcterms:created>
  <dcterms:modified xsi:type="dcterms:W3CDTF">2023-12-25T10:27:00Z</dcterms:modified>
</cp:coreProperties>
</file>